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9B9" w:rsidRPr="00BC29B9" w:rsidRDefault="00CD518D" w:rsidP="00BC29B9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1283" wp14:editId="188A2833">
                <wp:simplePos x="0" y="0"/>
                <wp:positionH relativeFrom="column">
                  <wp:posOffset>4564380</wp:posOffset>
                </wp:positionH>
                <wp:positionV relativeFrom="paragraph">
                  <wp:posOffset>15240</wp:posOffset>
                </wp:positionV>
                <wp:extent cx="2018665" cy="63976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639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8D" w:rsidRDefault="00CD518D" w:rsidP="00CD51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2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Chapter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13 Vocabulary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51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Backwash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Bottom-up factors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Byssal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threads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Dissipative beach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Gray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Infauna</w:t>
                            </w:r>
                            <w:proofErr w:type="spellEnd"/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Maritime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Meiofauna</w:t>
                            </w:r>
                            <w:proofErr w:type="spellEnd"/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Midlittoral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Periwinkle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Reflective beach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Splash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Subtidal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fringe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Swash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Tide pool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Top-down factors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Wave shock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White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Zonation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drying sand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resurgence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retention</w:t>
                            </w:r>
                          </w:p>
                          <w:p w:rsidR="00CD518D" w:rsidRP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saturation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4pt;margin-top:1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" filled="f" stroked="f" strokeweight=".5pt">
                <v:textbox style="mso-fit-shape-to-text:t">
                  <w:txbxContent>
                    <w:p w:rsidR="00CD518D" w:rsidRDefault="00CD518D" w:rsidP="00CD51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29B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Chapter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3 Vocabulary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518D">
                        <w:rPr>
                          <w:rFonts w:ascii="Arial" w:hAnsi="Arial" w:cs="Arial"/>
                          <w:sz w:val="24"/>
                          <w:szCs w:val="24"/>
                        </w:rPr>
                        <w:t>Backwash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Black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Bottom-up factors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Byssal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threads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Dissipative beach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Gray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Infauna</w:t>
                      </w:r>
                      <w:proofErr w:type="spellEnd"/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Maritime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Meiofauna</w:t>
                      </w:r>
                      <w:proofErr w:type="spellEnd"/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Midlittoral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Periwinkle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Pink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Reflective beach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Splash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Subtidal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fringe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Swash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Tide pool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Top-down factors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Wave shock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White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Yellow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Zonation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drying sand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resurgence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retention</w:t>
                      </w:r>
                    </w:p>
                    <w:p w:rsidR="00CD518D" w:rsidRPr="00CD518D" w:rsidRDefault="00CD518D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saturation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0053" wp14:editId="41D95E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8665" cy="63976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639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9B9" w:rsidRDefault="00BC29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2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Chapter </w:t>
                            </w:r>
                            <w:r w:rsidR="00CD51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2D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 Vocabulary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51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Backwash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Bottom-up factors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Byssal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threads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Dissipative beach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Gray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Infauna</w:t>
                            </w:r>
                            <w:proofErr w:type="spellEnd"/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Maritime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Meiofauna</w:t>
                            </w:r>
                            <w:proofErr w:type="spellEnd"/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Midlittoral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Periwinkle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Reflective beach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Splash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Subtidal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fringe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Supralittoral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Swash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Tide pool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Top-down factors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Wave shock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White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 zone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Zonation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drying sand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resurgence</w:t>
                            </w:r>
                          </w:p>
                          <w:p w:rsid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retention</w:t>
                            </w:r>
                          </w:p>
                          <w:p w:rsidR="00CD518D" w:rsidRPr="00CD518D" w:rsidRDefault="00CD518D" w:rsidP="00CD5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Zone of saturation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" filled="f" stroked="f" strokeweight=".5pt">
                <v:textbox style="mso-fit-shape-to-text:t">
                  <w:txbxContent>
                    <w:p w:rsidR="00BC29B9" w:rsidRDefault="00BC29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29B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Chapter </w:t>
                      </w:r>
                      <w:r w:rsidR="00CD518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2D58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3 Vocabulary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518D">
                        <w:rPr>
                          <w:rFonts w:ascii="Arial" w:hAnsi="Arial" w:cs="Arial"/>
                          <w:sz w:val="24"/>
                          <w:szCs w:val="24"/>
                        </w:rPr>
                        <w:t>Backwash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Black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Bottom-up factors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Byssal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threads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Dissipative beach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Gray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Infauna</w:t>
                      </w:r>
                      <w:proofErr w:type="spellEnd"/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Maritime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Meiofauna</w:t>
                      </w:r>
                      <w:proofErr w:type="spellEnd"/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Midlittoral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Periwinkle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Pink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Reflective beach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Splash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Subtidal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fringe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Supralittoral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Swash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Tide pool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Top-down factors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Wave shock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White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Yellow zone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Zonation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drying sand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resurgence</w:t>
                      </w:r>
                    </w:p>
                    <w:p w:rsid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retention</w:t>
                      </w:r>
                    </w:p>
                    <w:p w:rsidR="00CD518D" w:rsidRPr="00CD518D" w:rsidRDefault="00CD518D" w:rsidP="00CD5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Zone of saturation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9B9" w:rsidRPr="00BC29B9" w:rsidSect="00BC2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DF2"/>
    <w:multiLevelType w:val="hybridMultilevel"/>
    <w:tmpl w:val="CC6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1535"/>
    <w:multiLevelType w:val="hybridMultilevel"/>
    <w:tmpl w:val="CC6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188E"/>
    <w:multiLevelType w:val="hybridMultilevel"/>
    <w:tmpl w:val="CC6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B9"/>
    <w:rsid w:val="00163EDA"/>
    <w:rsid w:val="002D587C"/>
    <w:rsid w:val="00AE529B"/>
    <w:rsid w:val="00BC29B9"/>
    <w:rsid w:val="00C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CoriWalker</dc:creator>
  <cp:keywords/>
  <dc:description/>
  <cp:lastModifiedBy>Amy Blaker</cp:lastModifiedBy>
  <cp:revision>2</cp:revision>
  <dcterms:created xsi:type="dcterms:W3CDTF">2018-06-27T00:18:00Z</dcterms:created>
  <dcterms:modified xsi:type="dcterms:W3CDTF">2018-06-27T00:18:00Z</dcterms:modified>
</cp:coreProperties>
</file>